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A7" w:rsidRPr="00117FA7" w:rsidRDefault="00117FA7" w:rsidP="00117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F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7FA7" w:rsidRPr="00117FA7" w:rsidRDefault="00117FA7" w:rsidP="00117F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</w:rPr>
      </w:pPr>
      <w:r w:rsidRPr="00117FA7">
        <w:rPr>
          <w:rFonts w:ascii="Arial" w:hAnsi="Arial" w:cs="Arial"/>
          <w:color w:val="000000"/>
          <w:sz w:val="21"/>
          <w:szCs w:val="21"/>
        </w:rPr>
        <w:br/>
      </w:r>
      <w:r w:rsidRPr="00117FA7">
        <w:rPr>
          <w:rStyle w:val="a4"/>
          <w:i/>
        </w:rPr>
        <w:t xml:space="preserve">Муниципальное автономное дошкольное образовательное учреждение </w:t>
      </w:r>
      <w:proofErr w:type="spellStart"/>
      <w:r w:rsidRPr="00117FA7">
        <w:rPr>
          <w:rStyle w:val="a4"/>
          <w:i/>
        </w:rPr>
        <w:t>д.</w:t>
      </w:r>
      <w:proofErr w:type="gramStart"/>
      <w:r w:rsidRPr="00117FA7">
        <w:rPr>
          <w:rStyle w:val="a4"/>
          <w:i/>
        </w:rPr>
        <w:t>с</w:t>
      </w:r>
      <w:proofErr w:type="spellEnd"/>
      <w:proofErr w:type="gramEnd"/>
      <w:r w:rsidRPr="00117FA7">
        <w:rPr>
          <w:rStyle w:val="a4"/>
          <w:i/>
        </w:rPr>
        <w:t>.</w:t>
      </w:r>
    </w:p>
    <w:p w:rsidR="00117FA7" w:rsidRPr="00117FA7" w:rsidRDefault="00117FA7" w:rsidP="00117F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</w:rPr>
      </w:pPr>
      <w:r w:rsidRPr="00117FA7">
        <w:rPr>
          <w:rStyle w:val="a4"/>
          <w:i/>
        </w:rPr>
        <w:t xml:space="preserve">общеразвивающего вида  «Солнышко» с. Тербуны </w:t>
      </w:r>
    </w:p>
    <w:p w:rsidR="00117FA7" w:rsidRPr="00117FA7" w:rsidRDefault="00117FA7" w:rsidP="00117F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</w:rPr>
      </w:pPr>
      <w:proofErr w:type="spellStart"/>
      <w:r w:rsidRPr="00117FA7">
        <w:rPr>
          <w:rStyle w:val="a4"/>
          <w:i/>
        </w:rPr>
        <w:t>Тербунского</w:t>
      </w:r>
      <w:proofErr w:type="spellEnd"/>
      <w:r w:rsidRPr="00117FA7">
        <w:rPr>
          <w:rStyle w:val="a4"/>
          <w:i/>
        </w:rPr>
        <w:t xml:space="preserve"> муниципального района </w:t>
      </w:r>
    </w:p>
    <w:p w:rsidR="00117FA7" w:rsidRPr="00117FA7" w:rsidRDefault="00117FA7" w:rsidP="00117F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117FA7">
        <w:rPr>
          <w:rStyle w:val="a4"/>
          <w:i/>
        </w:rPr>
        <w:t>Липецкой области</w:t>
      </w:r>
    </w:p>
    <w:p w:rsidR="00117FA7" w:rsidRPr="00117FA7" w:rsidRDefault="00117FA7" w:rsidP="00117FA7">
      <w:pPr>
        <w:pStyle w:val="a3"/>
        <w:shd w:val="clear" w:color="auto" w:fill="FFFFFF"/>
        <w:jc w:val="both"/>
        <w:rPr>
          <w:rStyle w:val="a4"/>
          <w:sz w:val="28"/>
          <w:szCs w:val="28"/>
        </w:rPr>
      </w:pPr>
    </w:p>
    <w:p w:rsidR="00117FA7" w:rsidRPr="00117FA7" w:rsidRDefault="00117FA7" w:rsidP="00117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F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7FA7" w:rsidRDefault="00117FA7" w:rsidP="00117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17FA7" w:rsidRDefault="00117FA7" w:rsidP="00117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17FA7" w:rsidRDefault="00117FA7" w:rsidP="00117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17FA7" w:rsidRDefault="00117FA7" w:rsidP="00117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117FA7" w:rsidRDefault="00117FA7" w:rsidP="00117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17FA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Спортивное развлечение во второй младшей группе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№2</w:t>
      </w:r>
    </w:p>
    <w:p w:rsidR="00117FA7" w:rsidRPr="00117FA7" w:rsidRDefault="00117FA7" w:rsidP="00117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«В гости к мишке </w:t>
      </w:r>
      <w:r w:rsidR="00203E7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</w:t>
      </w:r>
      <w:r w:rsidRPr="00117FA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осолапому»</w:t>
      </w:r>
    </w:p>
    <w:p w:rsidR="00117FA7" w:rsidRPr="00117FA7" w:rsidRDefault="00117FA7" w:rsidP="00117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F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7FA7" w:rsidRPr="00117FA7" w:rsidRDefault="00117FA7" w:rsidP="00117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F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7FA7" w:rsidRPr="00117FA7" w:rsidRDefault="00117FA7" w:rsidP="00117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117F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7FA7" w:rsidRPr="00117FA7" w:rsidRDefault="00117FA7" w:rsidP="00117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F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7FA7" w:rsidRPr="00117FA7" w:rsidRDefault="00117FA7" w:rsidP="00117F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F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7FA7" w:rsidRPr="00117FA7" w:rsidRDefault="00117FA7" w:rsidP="00117F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F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7FA7" w:rsidRDefault="00117FA7" w:rsidP="00117F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7FA7" w:rsidRDefault="00117FA7" w:rsidP="00117F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7FA7" w:rsidRDefault="00117FA7" w:rsidP="00117F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7FA7" w:rsidRDefault="00117FA7" w:rsidP="00117F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7FA7" w:rsidRDefault="00117FA7" w:rsidP="00117F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7FA7" w:rsidRDefault="00117FA7" w:rsidP="00117F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7FA7" w:rsidRDefault="00117FA7" w:rsidP="00117F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Черникова Н.В.</w:t>
      </w:r>
      <w:r w:rsidRPr="00117F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17FA7" w:rsidRPr="00117FA7" w:rsidRDefault="00117FA7" w:rsidP="00117F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F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7FA7" w:rsidRPr="00117FA7" w:rsidRDefault="00117FA7" w:rsidP="00117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F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7FA7" w:rsidRPr="00117FA7" w:rsidRDefault="00117FA7" w:rsidP="00117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F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17FA7" w:rsidRPr="00117FA7" w:rsidRDefault="00117FA7" w:rsidP="00117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F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Тербуны 202</w:t>
      </w:r>
      <w:r w:rsidR="00203E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117FA7" w:rsidRDefault="00117FA7" w:rsidP="00117F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положительный эмоциональный настрой от занятия физической культурой.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Прививать детям любовь к здоровому образу жизни через двигательную активность формировать положительный настрой на спортивные игры и упражнения.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у детей двигательные навыки и умения для укрепления их здоровья.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Вызывать положительное настроение от движений.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маленькие шишки по одной на каждого ребенка, большая корзина, костюм медведя, два каната, две дуги, большая волшебная конфета, конфеты для угощения, письмо.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входят в группу, встают в круг).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сегодня, когда я пришла в детский сад, то в группе нашла вот это письмо (показывает). Хотите узнать, кто прислал его нам?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попробуйте отгадать загадку: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«Он – хозяин леса строгий,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спать зимой в берлоге.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всю зиму напролёт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Лапу сладкую сосёт,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он любит мёд!» (ответы детей)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случилось? Давайте прочитаем.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 Ребята, помогите, у меня случилось несчастье».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здесь больше ничего не написано, как же мы ему поможем? Наверно придётся сходить к нему в гости и спросить.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Сходим к мишке косолапому?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пора нам отправляться в путь, но дорога предстоит нелёгкая.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построимся друг за другом и пойдем в лес по дорожке.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шагаем, мы шагаем прямо по дорожке, хорошенько поднимаем выше, выше ножки!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(идем обычным шагом, затем высоко поднимаем ноги)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Дальше пойдем.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пути пеньки стоят.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 выше ножки.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еще одна преграда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Справиться и с ней нам надо</w:t>
      </w:r>
      <w:proofErr w:type="gramStart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проползаем под дугой на четвереньках)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скорей, скорей ползите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дороги не сверните.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Мостик на пути у нас,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нему пройдем сейчас</w:t>
      </w:r>
      <w:proofErr w:type="gramStart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 по ребристой доске, гимнастической скамейке)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Преодолели препятствия на пути к мишке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косолапому. Но нам надо идти дальше.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ножки бежал по дорожке,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Бежали, бежали и в лес прибежали.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мы пойдем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мишке в гости попадем.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медведь и начинает громко плакать.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 Миша. Что случилось? Мы получили твоё </w:t>
      </w:r>
      <w:proofErr w:type="gramStart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</w:t>
      </w:r>
      <w:proofErr w:type="gramEnd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пришли узнать, какое у тебя случилось несчастье.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Медведь: Здравствуйте, ребята! Какой я несчастный, мне подарили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Волшебную конфету, а я ее потерял!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ее случайно не видели, когда шли по лесу?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Нет, </w:t>
      </w:r>
      <w:proofErr w:type="spellStart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видели.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можем помочь тебе найти потерянную конфету, но прежде всего мы с ребятками сделаем зарядку. И ты тоже присоединяйся к нам.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Хватит, </w:t>
      </w:r>
      <w:proofErr w:type="spellStart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реветь,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Надо, </w:t>
      </w:r>
      <w:proofErr w:type="spellStart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худеть!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(Мишка делает зарядку вместе с детьми)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1.«Потягивание»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</w:t>
      </w:r>
      <w:proofErr w:type="spellStart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проснулся,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 солнцу потянулся (поднимаем руки вверх, поднимаемся на носки 4 раза)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так!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2.«Повороты»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Медвежата </w:t>
      </w:r>
      <w:proofErr w:type="gramStart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жили,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своей крутили,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своей крутили! (руки на поясе, поворачиваем голову влево-</w:t>
      </w:r>
      <w:proofErr w:type="gramEnd"/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3.«Наклоны»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 мед искали,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дерево качали.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дерево качали!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вверх, наклоны туловища вправо-влево)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4.«Приседания»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Вперевалочку ходили,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речки воду пили.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речки воду пили!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(ходим, как «мишки», приседаем)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5.«Прыжки»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Мишкам хочется играть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так!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 на месте)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теперь мы отправляемся на поиски потерянной конфеты.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чья это корзиночка? Кто любит ходить по лесу и шишки собирать?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медведь! (читают стихотворение «Мишка косолапый»)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идет.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собирает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 поет.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упала шишка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мишке в лоб,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рассердился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ногою </w:t>
      </w:r>
      <w:proofErr w:type="gramStart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оп!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давайте мы соберем для мишки шишки.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Собери шишки»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 молодцы! Шишки мне собрали.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как быстро! Какие же вы ловкие и умелые. Поиграйте со мной в мою любимую игру «У медведя </w:t>
      </w:r>
      <w:proofErr w:type="gramStart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бору»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Подвижная игра</w:t>
      </w: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«У медведя </w:t>
      </w:r>
      <w:proofErr w:type="gramStart"/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proofErr w:type="gramEnd"/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бору»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 детей скорости реакции на словесный сигнал, развитие внимания; упражнять детей в беге.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площадке для игры очерчивают два круга. Первый круг </w:t>
      </w:r>
      <w:proofErr w:type="gramStart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берлога «медведя», второй –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дом, для всех остальных участников игры. Начинается игра, и дети выходят из дома со словами: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медведя </w:t>
      </w:r>
      <w:proofErr w:type="gramStart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Грибы, ягоды беру,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медведь не спит,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нас рычит.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дети произносят эти слова, «медведь» выбегает из берлоги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старается поймать кого-либо из деток. Игра повторяется несколько раз.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Миша, а хочешь, мы тебя научим играть в игру с бубном?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Игра: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«Передай бубен».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Постучи-ка, Мишка, в бубен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ладошки хлопать будем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поиграй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Андрюшке передай!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(играем 4 раза).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Игра: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«Замри».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стоят в кругу).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хлопаем руками, (хлопаем)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топаем ногами, (топаем)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Качаем головой, (голову поднимаем-опускаем)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поднимаем, (поднимаем руки вверх)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опускаем, (руки вниз)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подаем, (взяться за руки)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бегаем кругом, (бег по кругу)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– замри! (повторяется 2-3 раза)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 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gramStart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поиграли! Ребята, я вспомнил, куда я положил мою конфету. Вот же она! (достает конфету) А конфета эта не простая! Она - волшебная! Раз, два, три нас конфета удиви!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(медведь высыпает из конфеты угощения)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вам, ребята, за то, что помогли мне найти мою волшебную конфету и научили меня делать зарядку и играть в новые игры.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тебе, Мишка, спасибо за угощения и веселое развлечение.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 ребятами очень понравилось!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весело играли,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нисколько не устали.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давайте-ка, ребята,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помнить мы всегда: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нам часто не болеть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надо есть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спортом заниматься!</w:t>
      </w:r>
    </w:p>
    <w:p w:rsidR="00117FA7" w:rsidRPr="00117FA7" w:rsidRDefault="00117FA7" w:rsidP="00117FA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глазки закрыли, вокруг себя повернитесь и в садике снова очутитесь! (мишка незаметно для детей уходит).</w:t>
      </w:r>
    </w:p>
    <w:p w:rsidR="00117FA7" w:rsidRPr="00117FA7" w:rsidRDefault="00117FA7" w:rsidP="00117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1123" w:rsidRDefault="004C1123"/>
    <w:sectPr w:rsidR="004C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9D"/>
    <w:rsid w:val="00117FA7"/>
    <w:rsid w:val="00203E74"/>
    <w:rsid w:val="004C1123"/>
    <w:rsid w:val="00B7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F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F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7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5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302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8423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2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9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5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7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7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3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4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6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1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88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50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4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29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327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4892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3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2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7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68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882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878</Words>
  <Characters>5008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2020-10-12T19:37:00Z</dcterms:created>
  <dcterms:modified xsi:type="dcterms:W3CDTF">2020-12-28T16:06:00Z</dcterms:modified>
</cp:coreProperties>
</file>